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4E" w:rsidRPr="005473F6" w:rsidRDefault="00943B4E" w:rsidP="00943B4E">
      <w:pPr>
        <w:autoSpaceDE w:val="0"/>
        <w:autoSpaceDN w:val="0"/>
        <w:adjustRightInd w:val="0"/>
        <w:spacing w:line="320" w:lineRule="exact"/>
        <w:rPr>
          <w:rFonts w:ascii="黑体" w:eastAsia="黑体" w:hAnsi="仿宋" w:cs="仿宋"/>
          <w:bCs/>
          <w:kern w:val="0"/>
          <w:sz w:val="32"/>
          <w:szCs w:val="32"/>
        </w:rPr>
      </w:pPr>
      <w:r w:rsidRPr="005473F6">
        <w:rPr>
          <w:rFonts w:ascii="黑体" w:eastAsia="黑体" w:hAnsi="仿宋" w:cs="仿宋" w:hint="eastAsia"/>
          <w:bCs/>
          <w:kern w:val="0"/>
          <w:sz w:val="32"/>
          <w:szCs w:val="32"/>
        </w:rPr>
        <w:t>附件1</w:t>
      </w:r>
    </w:p>
    <w:p w:rsidR="00943B4E" w:rsidRPr="00325C05" w:rsidRDefault="00943B4E" w:rsidP="00943B4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仿宋" w:cs="仿宋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受托专项</w:t>
      </w:r>
      <w:r w:rsidRPr="00325C05"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预算单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1559"/>
        <w:gridCol w:w="1468"/>
      </w:tblGrid>
      <w:tr w:rsidR="00943B4E" w:rsidRPr="005473F6" w:rsidTr="00943B4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受托专项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051ACB" w:rsidRPr="005473F6" w:rsidTr="00051ACB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CB" w:rsidRPr="005473F6" w:rsidRDefault="00051ACB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受托专项拨款单位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CB" w:rsidRPr="005473F6" w:rsidRDefault="00051ACB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CB" w:rsidRPr="005473F6" w:rsidRDefault="00051ACB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拨款金额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CB" w:rsidRPr="005473F6" w:rsidRDefault="00051ACB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943B4E" w:rsidRPr="005473F6" w:rsidTr="00943B4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Default="00943B4E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是否</w:t>
            </w:r>
            <w:r w:rsidR="00051ACB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财政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往来票据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Default="00943B4E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bookmarkEnd w:id="0"/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举办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时间：          年   月   日至   月   日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举办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天数（含报到和离开时间）：       天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举办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地点：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项目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对象：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943B4E">
            <w:pPr>
              <w:autoSpaceDE w:val="0"/>
              <w:autoSpaceDN w:val="0"/>
              <w:adjustRightInd w:val="0"/>
              <w:spacing w:line="320" w:lineRule="exact"/>
              <w:ind w:left="800" w:hangingChars="250" w:hanging="80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总人数：     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人，其中：参加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人员      人、工作人员      人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受托专项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预算：                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ind w:firstLineChars="100" w:firstLine="32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其中：</w:t>
            </w:r>
            <w:r w:rsidRPr="00943B4E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邀请的专家等差旅费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            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住宿费              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伙食费              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场地费          </w:t>
            </w:r>
            <w:r w:rsidR="0061047C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  </w:t>
            </w: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61047C" w:rsidP="002D0554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印刷</w:t>
            </w:r>
            <w:r w:rsidR="00943B4E"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费         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   </w:t>
            </w:r>
            <w:r w:rsidR="00943B4E"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 xml:space="preserve"> 元</w:t>
            </w:r>
          </w:p>
        </w:tc>
      </w:tr>
      <w:tr w:rsidR="0061047C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7C" w:rsidRPr="005473F6" w:rsidRDefault="0061047C" w:rsidP="0061047C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办公费              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交通费              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ind w:firstLineChars="400" w:firstLine="128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其他费用            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ind w:firstLineChars="500" w:firstLine="160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（1）             元</w:t>
            </w:r>
          </w:p>
        </w:tc>
      </w:tr>
      <w:tr w:rsidR="00943B4E" w:rsidRPr="005473F6" w:rsidTr="00943B4E">
        <w:trPr>
          <w:trHeight w:val="567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4E" w:rsidRPr="005473F6" w:rsidRDefault="00943B4E" w:rsidP="002D0554">
            <w:pPr>
              <w:autoSpaceDE w:val="0"/>
              <w:autoSpaceDN w:val="0"/>
              <w:adjustRightInd w:val="0"/>
              <w:spacing w:line="320" w:lineRule="exact"/>
              <w:ind w:firstLineChars="500" w:firstLine="160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5473F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（2）             元</w:t>
            </w:r>
          </w:p>
        </w:tc>
      </w:tr>
    </w:tbl>
    <w:p w:rsidR="00943B4E" w:rsidRPr="00051ACB" w:rsidRDefault="00051ACB" w:rsidP="00051ACB">
      <w:pPr>
        <w:autoSpaceDE w:val="0"/>
        <w:autoSpaceDN w:val="0"/>
        <w:adjustRightInd w:val="0"/>
        <w:spacing w:line="320" w:lineRule="exact"/>
        <w:ind w:firstLineChars="100" w:firstLine="280"/>
        <w:rPr>
          <w:rFonts w:ascii="仿宋_GB2312" w:eastAsia="仿宋_GB2312" w:hAnsi="仿宋" w:cs="仿宋"/>
          <w:kern w:val="0"/>
          <w:sz w:val="28"/>
          <w:szCs w:val="28"/>
        </w:rPr>
      </w:pPr>
      <w:r w:rsidRPr="00051ACB">
        <w:rPr>
          <w:rFonts w:ascii="仿宋_GB2312" w:eastAsia="仿宋_GB2312" w:hAnsi="仿宋" w:cs="仿宋" w:hint="eastAsia"/>
          <w:kern w:val="0"/>
          <w:sz w:val="28"/>
          <w:szCs w:val="28"/>
        </w:rPr>
        <w:t>附</w:t>
      </w:r>
      <w:r w:rsidR="00FB0904">
        <w:rPr>
          <w:rFonts w:ascii="仿宋_GB2312" w:eastAsia="仿宋_GB2312" w:hAnsi="仿宋" w:cs="仿宋" w:hint="eastAsia"/>
          <w:kern w:val="0"/>
          <w:sz w:val="28"/>
          <w:szCs w:val="28"/>
        </w:rPr>
        <w:t>相关</w:t>
      </w:r>
      <w:r w:rsidRPr="00051ACB">
        <w:rPr>
          <w:rFonts w:ascii="仿宋_GB2312" w:eastAsia="仿宋_GB2312" w:hAnsi="仿宋" w:cs="仿宋" w:hint="eastAsia"/>
          <w:kern w:val="0"/>
          <w:sz w:val="28"/>
          <w:szCs w:val="28"/>
        </w:rPr>
        <w:t>文件或协议</w:t>
      </w:r>
    </w:p>
    <w:p w:rsidR="00051ACB" w:rsidRDefault="00051ACB" w:rsidP="00943B4E">
      <w:pPr>
        <w:autoSpaceDE w:val="0"/>
        <w:autoSpaceDN w:val="0"/>
        <w:adjustRightInd w:val="0"/>
        <w:spacing w:line="320" w:lineRule="exact"/>
        <w:ind w:firstLineChars="100" w:firstLine="320"/>
        <w:rPr>
          <w:rFonts w:ascii="仿宋_GB2312" w:eastAsia="仿宋_GB2312" w:hAnsi="仿宋" w:cs="仿宋"/>
          <w:kern w:val="0"/>
          <w:sz w:val="32"/>
          <w:szCs w:val="32"/>
        </w:rPr>
      </w:pPr>
    </w:p>
    <w:p w:rsidR="00943B4E" w:rsidRPr="006D5D81" w:rsidRDefault="00943B4E" w:rsidP="00943B4E">
      <w:pPr>
        <w:autoSpaceDE w:val="0"/>
        <w:autoSpaceDN w:val="0"/>
        <w:adjustRightInd w:val="0"/>
        <w:spacing w:line="320" w:lineRule="exact"/>
        <w:ind w:firstLineChars="100" w:firstLine="320"/>
        <w:rPr>
          <w:rFonts w:ascii="仿宋_GB2312" w:eastAsia="仿宋_GB2312" w:hAnsi="仿宋" w:cs="仿宋"/>
          <w:kern w:val="0"/>
          <w:sz w:val="32"/>
          <w:szCs w:val="32"/>
        </w:rPr>
      </w:pPr>
      <w:r w:rsidRPr="006D5D81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单位主管领导：                        经办人：         </w:t>
      </w:r>
    </w:p>
    <w:p w:rsidR="009B623F" w:rsidRDefault="009B623F" w:rsidP="00943B4E"/>
    <w:sectPr w:rsidR="009B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E"/>
    <w:rsid w:val="0000699F"/>
    <w:rsid w:val="00051ACB"/>
    <w:rsid w:val="0061047C"/>
    <w:rsid w:val="00943B4E"/>
    <w:rsid w:val="009B623F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4</cp:revision>
  <dcterms:created xsi:type="dcterms:W3CDTF">2018-07-30T02:44:00Z</dcterms:created>
  <dcterms:modified xsi:type="dcterms:W3CDTF">2018-08-05T00:44:00Z</dcterms:modified>
</cp:coreProperties>
</file>